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4B" w:rsidRPr="00123EA2" w:rsidRDefault="00926438" w:rsidP="00A70D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41B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514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74B" w:rsidRPr="00766AEC" w:rsidRDefault="0025374B" w:rsidP="00A70D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6AEC">
        <w:rPr>
          <w:rFonts w:ascii="Times New Roman" w:hAnsi="Times New Roman"/>
          <w:sz w:val="24"/>
          <w:szCs w:val="24"/>
        </w:rPr>
        <w:t>Камчатский край</w:t>
      </w:r>
    </w:p>
    <w:p w:rsidR="0025374B" w:rsidRPr="00766AEC" w:rsidRDefault="0025374B" w:rsidP="00A70D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6AEC">
        <w:rPr>
          <w:rFonts w:ascii="Times New Roman" w:hAnsi="Times New Roman"/>
          <w:sz w:val="24"/>
          <w:szCs w:val="24"/>
        </w:rPr>
        <w:t>Усть-Камчатский район</w:t>
      </w:r>
    </w:p>
    <w:p w:rsidR="0025374B" w:rsidRPr="006941B7" w:rsidRDefault="0025374B" w:rsidP="00A70D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374B" w:rsidRPr="0011312D" w:rsidRDefault="0025374B" w:rsidP="007205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312D">
        <w:rPr>
          <w:rFonts w:ascii="Times New Roman" w:hAnsi="Times New Roman"/>
          <w:b/>
          <w:bCs/>
          <w:sz w:val="28"/>
          <w:szCs w:val="28"/>
        </w:rPr>
        <w:t>П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О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С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Т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А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Н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О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В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Л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Е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Н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И</w:t>
      </w:r>
      <w:r w:rsidR="001131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312D">
        <w:rPr>
          <w:rFonts w:ascii="Times New Roman" w:hAnsi="Times New Roman"/>
          <w:b/>
          <w:bCs/>
          <w:sz w:val="28"/>
          <w:szCs w:val="28"/>
        </w:rPr>
        <w:t>Е</w:t>
      </w:r>
    </w:p>
    <w:p w:rsidR="0025374B" w:rsidRPr="0011312D" w:rsidRDefault="0025374B" w:rsidP="00A70D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312D">
        <w:rPr>
          <w:rFonts w:ascii="Times New Roman" w:hAnsi="Times New Roman"/>
          <w:b/>
          <w:bCs/>
          <w:sz w:val="28"/>
          <w:szCs w:val="28"/>
        </w:rPr>
        <w:t xml:space="preserve">Администрации Усть-Камчатского </w:t>
      </w:r>
      <w:r w:rsidRPr="0011312D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25374B" w:rsidRPr="0011312D" w:rsidRDefault="0025374B" w:rsidP="00A70D89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25374B" w:rsidRPr="00BE4552" w:rsidRDefault="00EA1C17" w:rsidP="00A70D89">
      <w:pPr>
        <w:spacing w:after="0"/>
        <w:rPr>
          <w:rFonts w:ascii="Times New Roman" w:hAnsi="Times New Roman"/>
          <w:b/>
          <w:bCs/>
          <w:sz w:val="27"/>
          <w:szCs w:val="27"/>
          <w:u w:val="single"/>
        </w:rPr>
      </w:pPr>
      <w:r>
        <w:rPr>
          <w:rFonts w:ascii="Times New Roman" w:hAnsi="Times New Roman"/>
          <w:b/>
          <w:bCs/>
          <w:sz w:val="27"/>
          <w:szCs w:val="27"/>
        </w:rPr>
        <w:t>26.05.2022 № 186</w:t>
      </w:r>
      <w:r w:rsidR="0025374B" w:rsidRPr="00BE4552">
        <w:rPr>
          <w:rFonts w:ascii="Times New Roman" w:hAnsi="Times New Roman"/>
          <w:b/>
          <w:bCs/>
          <w:sz w:val="27"/>
          <w:szCs w:val="27"/>
          <w:u w:val="single"/>
        </w:rPr>
        <w:t xml:space="preserve"> </w:t>
      </w:r>
    </w:p>
    <w:p w:rsidR="0025374B" w:rsidRPr="00BE2B20" w:rsidRDefault="0025374B" w:rsidP="006941B7">
      <w:pPr>
        <w:spacing w:after="0"/>
        <w:rPr>
          <w:rFonts w:ascii="Times New Roman" w:hAnsi="Times New Roman"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>п. Усть-Камчатск</w:t>
      </w:r>
    </w:p>
    <w:p w:rsidR="006941B7" w:rsidRPr="00BE2B20" w:rsidRDefault="006941B7" w:rsidP="006941B7">
      <w:pPr>
        <w:spacing w:after="0"/>
        <w:rPr>
          <w:rFonts w:ascii="Times New Roman" w:hAnsi="Times New Roman"/>
          <w:sz w:val="28"/>
          <w:szCs w:val="28"/>
        </w:rPr>
      </w:pPr>
    </w:p>
    <w:p w:rsidR="0025374B" w:rsidRPr="00BE2B20" w:rsidRDefault="0025374B" w:rsidP="00425055">
      <w:pPr>
        <w:pStyle w:val="a3"/>
        <w:tabs>
          <w:tab w:val="left" w:pos="4395"/>
        </w:tabs>
        <w:ind w:right="5102"/>
        <w:jc w:val="both"/>
        <w:rPr>
          <w:rFonts w:ascii="Times New Roman" w:hAnsi="Times New Roman"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25055">
        <w:rPr>
          <w:rFonts w:ascii="Times New Roman" w:hAnsi="Times New Roman"/>
          <w:sz w:val="28"/>
          <w:szCs w:val="28"/>
        </w:rPr>
        <w:t xml:space="preserve">приложение 1 к </w:t>
      </w:r>
      <w:r w:rsidRPr="00BE2B20">
        <w:rPr>
          <w:rFonts w:ascii="Times New Roman" w:hAnsi="Times New Roman"/>
          <w:sz w:val="28"/>
          <w:szCs w:val="28"/>
        </w:rPr>
        <w:t>постановлени</w:t>
      </w:r>
      <w:r w:rsidR="00425055">
        <w:rPr>
          <w:rFonts w:ascii="Times New Roman" w:hAnsi="Times New Roman"/>
          <w:sz w:val="28"/>
          <w:szCs w:val="28"/>
        </w:rPr>
        <w:t>ю</w:t>
      </w:r>
      <w:r w:rsidR="00082E6C" w:rsidRPr="00BE2B20">
        <w:rPr>
          <w:rFonts w:ascii="Times New Roman" w:hAnsi="Times New Roman"/>
          <w:sz w:val="28"/>
          <w:szCs w:val="28"/>
        </w:rPr>
        <w:t xml:space="preserve"> а</w:t>
      </w:r>
      <w:r w:rsidRPr="00BE2B20">
        <w:rPr>
          <w:rFonts w:ascii="Times New Roman" w:hAnsi="Times New Roman"/>
          <w:sz w:val="28"/>
          <w:szCs w:val="28"/>
        </w:rPr>
        <w:t>дминистрации</w:t>
      </w:r>
      <w:r w:rsidR="00082E6C" w:rsidRPr="00BE2B20">
        <w:rPr>
          <w:rFonts w:ascii="Times New Roman" w:hAnsi="Times New Roman"/>
          <w:sz w:val="28"/>
          <w:szCs w:val="28"/>
        </w:rPr>
        <w:t xml:space="preserve"> </w:t>
      </w:r>
      <w:r w:rsidRPr="00BE2B20">
        <w:rPr>
          <w:rFonts w:ascii="Times New Roman" w:hAnsi="Times New Roman"/>
          <w:sz w:val="28"/>
          <w:szCs w:val="28"/>
        </w:rPr>
        <w:t>Усть-Камчатского</w:t>
      </w:r>
      <w:r w:rsidR="00082E6C" w:rsidRPr="00BE2B20">
        <w:rPr>
          <w:rFonts w:ascii="Times New Roman" w:hAnsi="Times New Roman"/>
          <w:sz w:val="28"/>
          <w:szCs w:val="28"/>
        </w:rPr>
        <w:t xml:space="preserve"> </w:t>
      </w:r>
      <w:r w:rsidRPr="00BE2B20">
        <w:rPr>
          <w:rFonts w:ascii="Times New Roman" w:hAnsi="Times New Roman"/>
          <w:sz w:val="28"/>
          <w:szCs w:val="28"/>
        </w:rPr>
        <w:t>муниципального района от 08.12.2017 №</w:t>
      </w:r>
      <w:r w:rsidR="00A16060" w:rsidRPr="00BE2B20">
        <w:rPr>
          <w:rFonts w:ascii="Times New Roman" w:hAnsi="Times New Roman"/>
          <w:sz w:val="28"/>
          <w:szCs w:val="28"/>
        </w:rPr>
        <w:t xml:space="preserve"> </w:t>
      </w:r>
      <w:r w:rsidRPr="00BE2B20">
        <w:rPr>
          <w:rFonts w:ascii="Times New Roman" w:hAnsi="Times New Roman"/>
          <w:sz w:val="28"/>
          <w:szCs w:val="28"/>
        </w:rPr>
        <w:t>502</w:t>
      </w:r>
      <w:r w:rsidR="00A16060" w:rsidRPr="00BE2B20">
        <w:rPr>
          <w:rFonts w:ascii="Times New Roman" w:hAnsi="Times New Roman"/>
          <w:sz w:val="28"/>
          <w:szCs w:val="28"/>
        </w:rPr>
        <w:br/>
      </w:r>
      <w:r w:rsidRPr="00BE2B20">
        <w:rPr>
          <w:rFonts w:ascii="Times New Roman" w:hAnsi="Times New Roman"/>
          <w:sz w:val="28"/>
          <w:szCs w:val="28"/>
        </w:rPr>
        <w:t>«О создании эвакуационной комиссии</w:t>
      </w:r>
      <w:r w:rsidR="00082E6C" w:rsidRPr="00BE2B20">
        <w:rPr>
          <w:rFonts w:ascii="Times New Roman" w:hAnsi="Times New Roman"/>
          <w:sz w:val="28"/>
          <w:szCs w:val="28"/>
        </w:rPr>
        <w:t xml:space="preserve"> </w:t>
      </w:r>
      <w:r w:rsidRPr="00BE2B20">
        <w:rPr>
          <w:rFonts w:ascii="Times New Roman" w:hAnsi="Times New Roman"/>
          <w:sz w:val="28"/>
          <w:szCs w:val="28"/>
        </w:rPr>
        <w:t>Усть-Камчатского муниципального района»</w:t>
      </w:r>
    </w:p>
    <w:p w:rsidR="0025374B" w:rsidRPr="00BE2B20" w:rsidRDefault="0025374B" w:rsidP="00A70D89">
      <w:pPr>
        <w:spacing w:after="0" w:line="240" w:lineRule="auto"/>
        <w:ind w:right="4252"/>
        <w:jc w:val="both"/>
        <w:rPr>
          <w:rFonts w:ascii="Times New Roman" w:hAnsi="Times New Roman"/>
          <w:bCs/>
          <w:sz w:val="28"/>
          <w:szCs w:val="28"/>
        </w:rPr>
      </w:pPr>
    </w:p>
    <w:p w:rsidR="0025374B" w:rsidRPr="00BE2B20" w:rsidRDefault="0025374B" w:rsidP="00A70D8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>Во исполнение требований действующего законодательства Российской Федерации, а также в связи с изменением кадрового состава администрации Усть-Камчатского муниципального района,</w:t>
      </w:r>
    </w:p>
    <w:p w:rsidR="0025374B" w:rsidRPr="00BE2B20" w:rsidRDefault="0025374B" w:rsidP="00D16C1C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5374B" w:rsidRPr="00BE2B20" w:rsidRDefault="0025374B" w:rsidP="00D16C1C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BE2B20">
        <w:rPr>
          <w:rFonts w:ascii="Times New Roman" w:hAnsi="Times New Roman"/>
          <w:b/>
          <w:sz w:val="28"/>
          <w:szCs w:val="28"/>
        </w:rPr>
        <w:t>ПОСТАНОВЛЯ</w:t>
      </w:r>
      <w:r w:rsidR="00082E6C" w:rsidRPr="00BE2B20">
        <w:rPr>
          <w:rFonts w:ascii="Times New Roman" w:hAnsi="Times New Roman"/>
          <w:b/>
          <w:sz w:val="28"/>
          <w:szCs w:val="28"/>
        </w:rPr>
        <w:t>ЕТ</w:t>
      </w:r>
      <w:r w:rsidRPr="00BE2B20">
        <w:rPr>
          <w:rFonts w:ascii="Times New Roman" w:hAnsi="Times New Roman"/>
          <w:b/>
          <w:sz w:val="28"/>
          <w:szCs w:val="28"/>
        </w:rPr>
        <w:t>:</w:t>
      </w:r>
    </w:p>
    <w:p w:rsidR="0025374B" w:rsidRPr="00BE2B20" w:rsidRDefault="0025374B" w:rsidP="00A70D8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5374B" w:rsidRPr="00BE2B20" w:rsidRDefault="0025374B" w:rsidP="00992919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425055">
        <w:rPr>
          <w:rFonts w:ascii="Times New Roman" w:hAnsi="Times New Roman"/>
          <w:sz w:val="28"/>
          <w:szCs w:val="28"/>
        </w:rPr>
        <w:t xml:space="preserve">приложение 1 к </w:t>
      </w:r>
      <w:r w:rsidRPr="00BE2B20">
        <w:rPr>
          <w:rFonts w:ascii="Times New Roman" w:hAnsi="Times New Roman"/>
          <w:sz w:val="28"/>
          <w:szCs w:val="28"/>
        </w:rPr>
        <w:t>постановлени</w:t>
      </w:r>
      <w:r w:rsidR="00425055">
        <w:rPr>
          <w:rFonts w:ascii="Times New Roman" w:hAnsi="Times New Roman"/>
          <w:sz w:val="28"/>
          <w:szCs w:val="28"/>
        </w:rPr>
        <w:t>ю</w:t>
      </w:r>
      <w:r w:rsidRPr="00BE2B20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района от 08.12.2017 № 502  «О создании эвакуационной комиссии Усть-Камчатского муниципального района» </w:t>
      </w:r>
      <w:r w:rsidR="00425055">
        <w:rPr>
          <w:rFonts w:ascii="Times New Roman" w:hAnsi="Times New Roman"/>
          <w:sz w:val="28"/>
          <w:szCs w:val="28"/>
        </w:rPr>
        <w:t>изложив его в редакции, согласно приложению к настоящему постановлению</w:t>
      </w:r>
      <w:r w:rsidRPr="00BE2B20">
        <w:rPr>
          <w:rFonts w:ascii="Times New Roman" w:hAnsi="Times New Roman"/>
          <w:bCs/>
          <w:sz w:val="28"/>
          <w:szCs w:val="28"/>
        </w:rPr>
        <w:t>.</w:t>
      </w:r>
    </w:p>
    <w:p w:rsidR="0025374B" w:rsidRPr="00BE2B20" w:rsidRDefault="0025374B" w:rsidP="00992919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E2B20">
        <w:rPr>
          <w:rFonts w:ascii="Times New Roman" w:hAnsi="Times New Roman"/>
          <w:bCs/>
          <w:sz w:val="28"/>
          <w:szCs w:val="28"/>
        </w:rPr>
        <w:t>Управлению делами администрации Усть-Камчатского муниц</w:t>
      </w:r>
      <w:r w:rsidR="00B65D3E" w:rsidRPr="00BE2B20">
        <w:rPr>
          <w:rFonts w:ascii="Times New Roman" w:hAnsi="Times New Roman"/>
          <w:bCs/>
          <w:sz w:val="28"/>
          <w:szCs w:val="28"/>
        </w:rPr>
        <w:t>ипального района - муниципальному казенному</w:t>
      </w:r>
      <w:r w:rsidRPr="00BE2B20">
        <w:rPr>
          <w:rFonts w:ascii="Times New Roman" w:hAnsi="Times New Roman"/>
          <w:bCs/>
          <w:sz w:val="28"/>
          <w:szCs w:val="28"/>
        </w:rPr>
        <w:t xml:space="preserve"> уч</w:t>
      </w:r>
      <w:r w:rsidR="00B65D3E" w:rsidRPr="00BE2B20">
        <w:rPr>
          <w:rFonts w:ascii="Times New Roman" w:hAnsi="Times New Roman"/>
          <w:bCs/>
          <w:sz w:val="28"/>
          <w:szCs w:val="28"/>
        </w:rPr>
        <w:t>реждению</w:t>
      </w:r>
      <w:r w:rsidRPr="00BE2B20">
        <w:rPr>
          <w:rFonts w:ascii="Times New Roman" w:hAnsi="Times New Roman"/>
          <w:bCs/>
          <w:sz w:val="28"/>
          <w:szCs w:val="28"/>
        </w:rPr>
        <w:t xml:space="preserve"> настоящее постановление опубликовать в средствах массовой информации и разместить на официальном сайте Усть-Камчатского муниципального района.</w:t>
      </w:r>
    </w:p>
    <w:p w:rsidR="0025374B" w:rsidRPr="00BE2B20" w:rsidRDefault="0025374B" w:rsidP="00992919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E2B20">
        <w:rPr>
          <w:rFonts w:ascii="Times New Roman" w:hAnsi="Times New Roman"/>
          <w:bCs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25374B" w:rsidRPr="00BE2B20" w:rsidRDefault="0025374B" w:rsidP="0099291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 xml:space="preserve">Контроль исполнения настоящего </w:t>
      </w:r>
      <w:r w:rsidR="008076E0" w:rsidRPr="00BE2B20">
        <w:rPr>
          <w:rFonts w:ascii="Times New Roman" w:hAnsi="Times New Roman"/>
          <w:sz w:val="28"/>
          <w:szCs w:val="28"/>
        </w:rPr>
        <w:t>постановления</w:t>
      </w:r>
      <w:r w:rsidRPr="00BE2B20">
        <w:rPr>
          <w:rFonts w:ascii="Times New Roman" w:hAnsi="Times New Roman"/>
          <w:sz w:val="28"/>
          <w:szCs w:val="28"/>
        </w:rPr>
        <w:t xml:space="preserve"> возложить на </w:t>
      </w:r>
      <w:r w:rsidR="00BE10D1" w:rsidRPr="00BE2B20">
        <w:rPr>
          <w:rFonts w:ascii="Times New Roman" w:hAnsi="Times New Roman"/>
          <w:sz w:val="28"/>
          <w:szCs w:val="28"/>
        </w:rPr>
        <w:t>Руководителя</w:t>
      </w:r>
      <w:r w:rsidR="00DD4C24" w:rsidRPr="00BE2B20">
        <w:rPr>
          <w:rFonts w:ascii="Times New Roman" w:hAnsi="Times New Roman"/>
          <w:sz w:val="28"/>
          <w:szCs w:val="28"/>
        </w:rPr>
        <w:t xml:space="preserve"> Управления </w:t>
      </w:r>
      <w:r w:rsidR="00425055">
        <w:rPr>
          <w:rFonts w:ascii="Times New Roman" w:hAnsi="Times New Roman"/>
          <w:sz w:val="28"/>
          <w:szCs w:val="28"/>
        </w:rPr>
        <w:t>безопасности</w:t>
      </w:r>
      <w:r w:rsidR="00DD4C24" w:rsidRPr="00BE2B20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района</w:t>
      </w:r>
      <w:r w:rsidR="00BC3240">
        <w:rPr>
          <w:rFonts w:ascii="Times New Roman" w:hAnsi="Times New Roman"/>
          <w:sz w:val="28"/>
          <w:szCs w:val="28"/>
        </w:rPr>
        <w:t xml:space="preserve"> </w:t>
      </w:r>
      <w:r w:rsidR="00DD4C24" w:rsidRPr="00BE2B20">
        <w:rPr>
          <w:rFonts w:ascii="Times New Roman" w:hAnsi="Times New Roman"/>
          <w:sz w:val="28"/>
          <w:szCs w:val="28"/>
        </w:rPr>
        <w:t xml:space="preserve"> </w:t>
      </w:r>
      <w:r w:rsidR="00425055">
        <w:rPr>
          <w:rFonts w:ascii="Times New Roman" w:hAnsi="Times New Roman"/>
          <w:sz w:val="28"/>
          <w:szCs w:val="28"/>
        </w:rPr>
        <w:t>Васильева</w:t>
      </w:r>
      <w:r w:rsidR="00C7533B">
        <w:rPr>
          <w:rFonts w:ascii="Times New Roman" w:hAnsi="Times New Roman"/>
          <w:sz w:val="28"/>
          <w:szCs w:val="28"/>
        </w:rPr>
        <w:t xml:space="preserve"> Д.Л.</w:t>
      </w:r>
    </w:p>
    <w:p w:rsidR="0025374B" w:rsidRDefault="0025374B" w:rsidP="00A70D8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5374B" w:rsidRPr="00BE2B20" w:rsidRDefault="0025374B" w:rsidP="00A70D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B20">
        <w:rPr>
          <w:rFonts w:ascii="Times New Roman" w:hAnsi="Times New Roman"/>
          <w:sz w:val="28"/>
          <w:szCs w:val="28"/>
        </w:rPr>
        <w:t>Глава Усть-Камчатского</w:t>
      </w:r>
    </w:p>
    <w:p w:rsidR="0025374B" w:rsidRPr="00082E6C" w:rsidRDefault="0025374B" w:rsidP="00D16C1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E2B20">
        <w:rPr>
          <w:rFonts w:ascii="Times New Roman" w:hAnsi="Times New Roman"/>
          <w:sz w:val="28"/>
          <w:szCs w:val="28"/>
        </w:rPr>
        <w:t xml:space="preserve">муниципального района                </w:t>
      </w:r>
      <w:r w:rsidR="006941B7" w:rsidRPr="00BE2B20">
        <w:rPr>
          <w:rFonts w:ascii="Times New Roman" w:hAnsi="Times New Roman"/>
          <w:sz w:val="28"/>
          <w:szCs w:val="28"/>
        </w:rPr>
        <w:t xml:space="preserve">         </w:t>
      </w:r>
      <w:r w:rsidRPr="00BE2B20">
        <w:rPr>
          <w:rFonts w:ascii="Times New Roman" w:hAnsi="Times New Roman"/>
          <w:sz w:val="28"/>
          <w:szCs w:val="28"/>
        </w:rPr>
        <w:t xml:space="preserve">    </w:t>
      </w:r>
      <w:r w:rsidR="00EB4B30" w:rsidRPr="00BE2B20">
        <w:rPr>
          <w:rFonts w:ascii="Times New Roman" w:hAnsi="Times New Roman"/>
          <w:sz w:val="28"/>
          <w:szCs w:val="28"/>
        </w:rPr>
        <w:t xml:space="preserve">                            </w:t>
      </w:r>
      <w:r w:rsidR="00425055">
        <w:rPr>
          <w:rFonts w:ascii="Times New Roman" w:hAnsi="Times New Roman"/>
          <w:sz w:val="28"/>
          <w:szCs w:val="28"/>
        </w:rPr>
        <w:t xml:space="preserve"> </w:t>
      </w:r>
      <w:r w:rsidRPr="00BE2B20">
        <w:rPr>
          <w:rFonts w:ascii="Times New Roman" w:hAnsi="Times New Roman"/>
          <w:sz w:val="28"/>
          <w:szCs w:val="28"/>
        </w:rPr>
        <w:t xml:space="preserve">    </w:t>
      </w:r>
      <w:r w:rsidR="00425055">
        <w:rPr>
          <w:rFonts w:ascii="Times New Roman" w:hAnsi="Times New Roman"/>
          <w:sz w:val="28"/>
          <w:szCs w:val="28"/>
        </w:rPr>
        <w:t xml:space="preserve"> О.С. Бондаренко</w:t>
      </w:r>
    </w:p>
    <w:p w:rsidR="00BE2B20" w:rsidRDefault="00BE2B20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9E0809" w:rsidRDefault="009E0809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9E0809" w:rsidRDefault="009E0809" w:rsidP="00EA1C17">
      <w:pPr>
        <w:pStyle w:val="a3"/>
        <w:rPr>
          <w:rFonts w:ascii="Times New Roman" w:hAnsi="Times New Roman"/>
          <w:sz w:val="24"/>
          <w:szCs w:val="24"/>
        </w:rPr>
      </w:pPr>
    </w:p>
    <w:p w:rsidR="009E0809" w:rsidRDefault="009E0809" w:rsidP="00EA1C17">
      <w:pPr>
        <w:pStyle w:val="a3"/>
        <w:rPr>
          <w:rFonts w:ascii="Times New Roman" w:hAnsi="Times New Roman"/>
          <w:sz w:val="24"/>
          <w:szCs w:val="24"/>
        </w:rPr>
      </w:pPr>
    </w:p>
    <w:p w:rsidR="009E0809" w:rsidRDefault="009E0809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25374B" w:rsidRPr="00B40FBF" w:rsidRDefault="00156432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25374B">
        <w:rPr>
          <w:rFonts w:ascii="Times New Roman" w:hAnsi="Times New Roman"/>
          <w:sz w:val="24"/>
          <w:szCs w:val="24"/>
        </w:rPr>
        <w:t>риложение</w:t>
      </w:r>
    </w:p>
    <w:p w:rsidR="0025374B" w:rsidRPr="00B40FBF" w:rsidRDefault="0025374B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40FBF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25374B" w:rsidRPr="00B40FBF" w:rsidRDefault="0025374B" w:rsidP="00B40FB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40FBF">
        <w:rPr>
          <w:rFonts w:ascii="Times New Roman" w:hAnsi="Times New Roman"/>
          <w:sz w:val="24"/>
          <w:szCs w:val="24"/>
        </w:rPr>
        <w:t xml:space="preserve">Усть-Камчатского муниципального района </w:t>
      </w:r>
    </w:p>
    <w:p w:rsidR="0025374B" w:rsidRPr="00DE01B8" w:rsidRDefault="0025374B" w:rsidP="00D16C1C">
      <w:pPr>
        <w:jc w:val="right"/>
        <w:rPr>
          <w:rFonts w:ascii="Times New Roman" w:hAnsi="Times New Roman"/>
          <w:sz w:val="24"/>
          <w:szCs w:val="24"/>
        </w:rPr>
      </w:pPr>
      <w:r w:rsidRPr="00DE01B8">
        <w:rPr>
          <w:rFonts w:ascii="Times New Roman" w:hAnsi="Times New Roman"/>
          <w:sz w:val="24"/>
          <w:szCs w:val="24"/>
        </w:rPr>
        <w:t xml:space="preserve">от </w:t>
      </w:r>
      <w:r w:rsidR="00425055">
        <w:rPr>
          <w:rFonts w:ascii="Times New Roman" w:hAnsi="Times New Roman"/>
          <w:sz w:val="24"/>
          <w:szCs w:val="24"/>
          <w:u w:val="single"/>
        </w:rPr>
        <w:t>_</w:t>
      </w:r>
      <w:r w:rsidR="00EA1C17">
        <w:rPr>
          <w:rFonts w:ascii="Times New Roman" w:hAnsi="Times New Roman"/>
          <w:sz w:val="24"/>
          <w:szCs w:val="24"/>
          <w:u w:val="single"/>
        </w:rPr>
        <w:t xml:space="preserve">26.05.2022 </w:t>
      </w:r>
      <w:bookmarkStart w:id="0" w:name="_GoBack"/>
      <w:bookmarkEnd w:id="0"/>
      <w:r w:rsidRPr="00DE01B8">
        <w:rPr>
          <w:rFonts w:ascii="Times New Roman" w:hAnsi="Times New Roman"/>
          <w:sz w:val="24"/>
          <w:szCs w:val="24"/>
        </w:rPr>
        <w:t>№</w:t>
      </w:r>
      <w:r w:rsidR="00EA1C17">
        <w:rPr>
          <w:rFonts w:ascii="Times New Roman" w:hAnsi="Times New Roman"/>
          <w:sz w:val="24"/>
          <w:szCs w:val="24"/>
          <w:u w:val="single"/>
        </w:rPr>
        <w:t>186</w:t>
      </w:r>
    </w:p>
    <w:p w:rsidR="0025374B" w:rsidRPr="00B40FBF" w:rsidRDefault="0025374B" w:rsidP="008C04F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25374B" w:rsidRPr="00B40FBF" w:rsidRDefault="0025374B" w:rsidP="008C04F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40FBF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25374B" w:rsidRPr="00B40FBF" w:rsidRDefault="0025374B" w:rsidP="008C04F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40FBF">
        <w:rPr>
          <w:rFonts w:ascii="Times New Roman" w:hAnsi="Times New Roman"/>
          <w:sz w:val="24"/>
          <w:szCs w:val="24"/>
        </w:rPr>
        <w:t xml:space="preserve">Усть-Камчатского муниципального района </w:t>
      </w:r>
    </w:p>
    <w:p w:rsidR="0025374B" w:rsidRPr="00425055" w:rsidRDefault="0025374B" w:rsidP="00DE01B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5055">
        <w:rPr>
          <w:rFonts w:ascii="Times New Roman" w:hAnsi="Times New Roman"/>
          <w:sz w:val="24"/>
          <w:szCs w:val="24"/>
        </w:rPr>
        <w:t xml:space="preserve">от </w:t>
      </w:r>
      <w:r w:rsidRPr="00425055">
        <w:rPr>
          <w:rFonts w:ascii="Times New Roman" w:hAnsi="Times New Roman"/>
          <w:sz w:val="24"/>
          <w:szCs w:val="24"/>
          <w:u w:val="single"/>
        </w:rPr>
        <w:t>08.12.2017</w:t>
      </w:r>
      <w:r w:rsidR="00EB4B30" w:rsidRPr="00425055">
        <w:rPr>
          <w:rFonts w:ascii="Times New Roman" w:hAnsi="Times New Roman"/>
          <w:sz w:val="24"/>
          <w:szCs w:val="24"/>
        </w:rPr>
        <w:t xml:space="preserve"> </w:t>
      </w:r>
      <w:r w:rsidRPr="00425055">
        <w:rPr>
          <w:rFonts w:ascii="Times New Roman" w:hAnsi="Times New Roman"/>
          <w:sz w:val="24"/>
          <w:szCs w:val="24"/>
        </w:rPr>
        <w:t>№</w:t>
      </w:r>
      <w:r w:rsidR="00EB4B30" w:rsidRPr="00425055">
        <w:rPr>
          <w:rFonts w:ascii="Times New Roman" w:hAnsi="Times New Roman"/>
          <w:sz w:val="24"/>
          <w:szCs w:val="24"/>
        </w:rPr>
        <w:t xml:space="preserve"> </w:t>
      </w:r>
      <w:r w:rsidRPr="00425055">
        <w:rPr>
          <w:rFonts w:ascii="Times New Roman" w:hAnsi="Times New Roman"/>
          <w:sz w:val="24"/>
          <w:szCs w:val="24"/>
          <w:u w:val="single"/>
        </w:rPr>
        <w:t>502</w:t>
      </w:r>
    </w:p>
    <w:p w:rsidR="0025374B" w:rsidRPr="00B40FBF" w:rsidRDefault="0025374B" w:rsidP="00DE01B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4501" w:rsidRDefault="00B34501" w:rsidP="00DE01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5374B" w:rsidRPr="00D16C1C" w:rsidRDefault="0025374B" w:rsidP="00DE01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16C1C">
        <w:rPr>
          <w:rFonts w:ascii="Times New Roman" w:hAnsi="Times New Roman"/>
          <w:b/>
          <w:sz w:val="28"/>
          <w:szCs w:val="28"/>
        </w:rPr>
        <w:t>Состав эвакуационной комиссии</w:t>
      </w:r>
    </w:p>
    <w:p w:rsidR="0025374B" w:rsidRPr="00D16C1C" w:rsidRDefault="0025374B" w:rsidP="00DE01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16C1C">
        <w:rPr>
          <w:rFonts w:ascii="Times New Roman" w:hAnsi="Times New Roman"/>
          <w:b/>
          <w:sz w:val="28"/>
          <w:szCs w:val="28"/>
        </w:rPr>
        <w:t>Усть-Камчатского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(далее - комиссия)</w:t>
      </w:r>
    </w:p>
    <w:p w:rsidR="0025374B" w:rsidRPr="00D16C1C" w:rsidRDefault="0025374B" w:rsidP="00D16C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0"/>
        <w:gridCol w:w="6276"/>
      </w:tblGrid>
      <w:tr w:rsidR="0025374B" w:rsidRPr="00D16C1C" w:rsidTr="00425055">
        <w:trPr>
          <w:trHeight w:val="1511"/>
        </w:trPr>
        <w:tc>
          <w:tcPr>
            <w:tcW w:w="3390" w:type="dxa"/>
          </w:tcPr>
          <w:p w:rsidR="002F44B1" w:rsidRDefault="00425055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Чудинова </w:t>
            </w:r>
          </w:p>
          <w:p w:rsidR="00425055" w:rsidRPr="00F11556" w:rsidRDefault="00425055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Анжелика Анатольевна</w:t>
            </w:r>
          </w:p>
        </w:tc>
        <w:tc>
          <w:tcPr>
            <w:tcW w:w="6276" w:type="dxa"/>
          </w:tcPr>
          <w:p w:rsidR="0025374B" w:rsidRPr="00F11556" w:rsidRDefault="00425055" w:rsidP="004250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2F44B1">
              <w:rPr>
                <w:rFonts w:ascii="Times New Roman" w:hAnsi="Times New Roman"/>
                <w:sz w:val="28"/>
                <w:szCs w:val="28"/>
              </w:rPr>
              <w:t>З</w:t>
            </w:r>
            <w:r w:rsidR="002F44B1" w:rsidRPr="006941B7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44B1" w:rsidRPr="006941B7">
              <w:rPr>
                <w:rFonts w:ascii="Times New Roman" w:hAnsi="Times New Roman"/>
                <w:sz w:val="28"/>
                <w:szCs w:val="28"/>
              </w:rPr>
              <w:t xml:space="preserve"> Главы администрации Усть-Камчатского муниципального района - 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44B1" w:rsidRPr="006941B7">
              <w:rPr>
                <w:rFonts w:ascii="Times New Roman" w:hAnsi="Times New Roman"/>
                <w:sz w:val="28"/>
                <w:szCs w:val="28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 – муниципального казенного учреждения</w:t>
            </w:r>
            <w:r w:rsidR="00EB4B30" w:rsidRPr="00570CE5">
              <w:rPr>
                <w:rFonts w:ascii="Times New Roman" w:hAnsi="Times New Roman"/>
                <w:sz w:val="28"/>
                <w:szCs w:val="28"/>
              </w:rPr>
              <w:t>, председатель комиссии</w:t>
            </w:r>
          </w:p>
        </w:tc>
      </w:tr>
      <w:tr w:rsidR="0025374B" w:rsidRPr="00D16C1C" w:rsidTr="00C7533B">
        <w:trPr>
          <w:trHeight w:val="1359"/>
        </w:trPr>
        <w:tc>
          <w:tcPr>
            <w:tcW w:w="3390" w:type="dxa"/>
          </w:tcPr>
          <w:p w:rsidR="002F44B1" w:rsidRDefault="00840D8B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Сенченко Владимир Юрьевич</w:t>
            </w:r>
          </w:p>
          <w:p w:rsidR="002F44B1" w:rsidRDefault="002F44B1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44B1" w:rsidRPr="00D16C1C" w:rsidRDefault="002F44B1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76" w:type="dxa"/>
          </w:tcPr>
          <w:p w:rsidR="0025374B" w:rsidRPr="00D16C1C" w:rsidRDefault="00840D8B" w:rsidP="00C753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2F44B1" w:rsidRPr="00D16C1C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2F44B1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 w:rsidR="002F44B1" w:rsidRPr="00D16C1C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2F44B1">
              <w:rPr>
                <w:rFonts w:ascii="Times New Roman" w:hAnsi="Times New Roman"/>
                <w:sz w:val="28"/>
                <w:szCs w:val="28"/>
              </w:rPr>
              <w:t>лючевского</w:t>
            </w:r>
            <w:r w:rsidR="002F44B1" w:rsidRPr="00D16C1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(по согласованию),</w:t>
            </w:r>
            <w:r w:rsidR="002F44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44B1" w:rsidRPr="00D16C1C">
              <w:rPr>
                <w:rFonts w:ascii="Times New Roman" w:hAnsi="Times New Roman"/>
                <w:sz w:val="28"/>
                <w:szCs w:val="28"/>
              </w:rPr>
              <w:t>за</w:t>
            </w:r>
            <w:r w:rsidR="00C7533B">
              <w:rPr>
                <w:rFonts w:ascii="Times New Roman" w:hAnsi="Times New Roman"/>
                <w:sz w:val="28"/>
                <w:szCs w:val="28"/>
              </w:rPr>
              <w:t>меститель председателя комиссии</w:t>
            </w:r>
          </w:p>
        </w:tc>
      </w:tr>
      <w:tr w:rsidR="0025374B" w:rsidRPr="00D16C1C" w:rsidTr="00C7533B">
        <w:trPr>
          <w:trHeight w:val="1014"/>
        </w:trPr>
        <w:tc>
          <w:tcPr>
            <w:tcW w:w="3390" w:type="dxa"/>
          </w:tcPr>
          <w:p w:rsidR="0025374B" w:rsidRPr="00D16C1C" w:rsidRDefault="00F654B0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Соколовская</w:t>
            </w:r>
          </w:p>
          <w:p w:rsidR="0025374B" w:rsidRPr="00D16C1C" w:rsidRDefault="00F654B0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Анна Михайловна</w:t>
            </w:r>
          </w:p>
          <w:p w:rsidR="0025374B" w:rsidRPr="00D16C1C" w:rsidRDefault="0025374B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76" w:type="dxa"/>
          </w:tcPr>
          <w:p w:rsidR="0025374B" w:rsidRPr="00D16C1C" w:rsidRDefault="008A7333" w:rsidP="00C753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</w:t>
            </w:r>
            <w:r w:rsidR="00F65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F654B0">
              <w:rPr>
                <w:rFonts w:ascii="Times New Roman" w:hAnsi="Times New Roman"/>
                <w:sz w:val="28"/>
                <w:szCs w:val="28"/>
              </w:rPr>
              <w:t>ы администрации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 xml:space="preserve"> Козыревского сельского поселения (по согласованию),</w:t>
            </w:r>
            <w:r w:rsidR="002F44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>за</w:t>
            </w:r>
            <w:r w:rsidR="00C7533B">
              <w:rPr>
                <w:rFonts w:ascii="Times New Roman" w:hAnsi="Times New Roman"/>
                <w:sz w:val="28"/>
                <w:szCs w:val="28"/>
              </w:rPr>
              <w:t>меститель председателя комиссии</w:t>
            </w:r>
          </w:p>
        </w:tc>
      </w:tr>
      <w:tr w:rsidR="00840D8B" w:rsidRPr="00D16C1C" w:rsidTr="00425055">
        <w:trPr>
          <w:trHeight w:val="143"/>
        </w:trPr>
        <w:tc>
          <w:tcPr>
            <w:tcW w:w="3390" w:type="dxa"/>
          </w:tcPr>
          <w:p w:rsidR="00840D8B" w:rsidRDefault="00840D8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Васильев</w:t>
            </w:r>
          </w:p>
          <w:p w:rsidR="00C7533B" w:rsidRDefault="00C7533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Денис Леонидович</w:t>
            </w:r>
          </w:p>
        </w:tc>
        <w:tc>
          <w:tcPr>
            <w:tcW w:w="6276" w:type="dxa"/>
          </w:tcPr>
          <w:p w:rsidR="00840D8B" w:rsidRPr="00C7533B" w:rsidRDefault="00C7533B" w:rsidP="00B34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33B">
              <w:rPr>
                <w:rFonts w:ascii="Times New Roman" w:hAnsi="Times New Roman"/>
                <w:sz w:val="28"/>
                <w:szCs w:val="28"/>
              </w:rPr>
              <w:t>Руководитель Управления безопасности администрации Усть-Камчатского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16C1C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25374B" w:rsidRPr="00D16C1C" w:rsidTr="00425055">
        <w:trPr>
          <w:trHeight w:val="143"/>
        </w:trPr>
        <w:tc>
          <w:tcPr>
            <w:tcW w:w="3390" w:type="dxa"/>
          </w:tcPr>
          <w:p w:rsidR="00156432" w:rsidRDefault="00425055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Митрохин</w:t>
            </w:r>
          </w:p>
          <w:p w:rsidR="00425055" w:rsidRPr="00156432" w:rsidRDefault="00425055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Сергеевич</w:t>
            </w:r>
          </w:p>
          <w:p w:rsidR="0025374B" w:rsidRDefault="0025374B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084E" w:rsidRPr="00156432" w:rsidRDefault="0015084E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76" w:type="dxa"/>
          </w:tcPr>
          <w:p w:rsidR="0015084E" w:rsidRDefault="008A7333" w:rsidP="001508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25055">
              <w:rPr>
                <w:rFonts w:ascii="Times New Roman" w:hAnsi="Times New Roman"/>
                <w:sz w:val="28"/>
                <w:szCs w:val="28"/>
              </w:rPr>
              <w:t>оветник</w:t>
            </w:r>
            <w:r w:rsidR="0025374B" w:rsidRPr="00156432">
              <w:rPr>
                <w:rFonts w:ascii="Times New Roman" w:hAnsi="Times New Roman"/>
                <w:sz w:val="28"/>
                <w:szCs w:val="28"/>
              </w:rPr>
              <w:t xml:space="preserve"> отдела ГО</w:t>
            </w:r>
            <w:r w:rsidR="00156432" w:rsidRPr="00156432">
              <w:rPr>
                <w:rFonts w:ascii="Times New Roman" w:hAnsi="Times New Roman"/>
                <w:sz w:val="28"/>
                <w:szCs w:val="28"/>
              </w:rPr>
              <w:t>,</w:t>
            </w:r>
            <w:r w:rsidR="0025374B" w:rsidRPr="00156432">
              <w:rPr>
                <w:rFonts w:ascii="Times New Roman" w:hAnsi="Times New Roman"/>
                <w:sz w:val="28"/>
                <w:szCs w:val="28"/>
              </w:rPr>
              <w:t xml:space="preserve"> ЧС </w:t>
            </w:r>
            <w:r w:rsidR="00156432" w:rsidRPr="00156432">
              <w:rPr>
                <w:rFonts w:ascii="Times New Roman" w:hAnsi="Times New Roman"/>
                <w:sz w:val="28"/>
                <w:szCs w:val="28"/>
              </w:rPr>
              <w:t>и защиты информации</w:t>
            </w:r>
            <w:r w:rsidR="0025374B" w:rsidRPr="00156432">
              <w:rPr>
                <w:rFonts w:ascii="Times New Roman" w:hAnsi="Times New Roman"/>
                <w:sz w:val="28"/>
                <w:szCs w:val="28"/>
              </w:rPr>
              <w:t xml:space="preserve"> администрации Усть-Камчатского </w:t>
            </w:r>
            <w:r w:rsidR="0015084E"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="0025374B" w:rsidRPr="00156432">
              <w:rPr>
                <w:rFonts w:ascii="Times New Roman" w:hAnsi="Times New Roman"/>
                <w:sz w:val="28"/>
                <w:szCs w:val="28"/>
              </w:rPr>
              <w:t>,</w:t>
            </w:r>
            <w:r w:rsidR="00570CE5">
              <w:rPr>
                <w:rFonts w:ascii="Times New Roman" w:hAnsi="Times New Roman"/>
                <w:sz w:val="28"/>
                <w:szCs w:val="28"/>
              </w:rPr>
              <w:t xml:space="preserve"> секретарь</w:t>
            </w:r>
            <w:r w:rsidR="0015084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25374B" w:rsidRPr="00156432" w:rsidRDefault="0025374B" w:rsidP="001508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533B" w:rsidRPr="00D16C1C" w:rsidTr="00425055">
        <w:trPr>
          <w:trHeight w:val="143"/>
        </w:trPr>
        <w:tc>
          <w:tcPr>
            <w:tcW w:w="3390" w:type="dxa"/>
          </w:tcPr>
          <w:p w:rsidR="00C7533B" w:rsidRDefault="00C7533B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Мурашко </w:t>
            </w:r>
          </w:p>
          <w:p w:rsidR="00C7533B" w:rsidRDefault="00C7533B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Эдуард Александрович</w:t>
            </w:r>
          </w:p>
        </w:tc>
        <w:tc>
          <w:tcPr>
            <w:tcW w:w="6276" w:type="dxa"/>
          </w:tcPr>
          <w:p w:rsidR="00C7533B" w:rsidRDefault="00C7533B" w:rsidP="00C753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156432">
              <w:rPr>
                <w:rFonts w:ascii="Times New Roman" w:hAnsi="Times New Roman"/>
                <w:sz w:val="28"/>
                <w:szCs w:val="28"/>
              </w:rPr>
              <w:t xml:space="preserve">отдела ГО, ЧС и защиты информации администрации Усть-Камчатского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Pr="0015643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член комиссии</w:t>
            </w:r>
          </w:p>
        </w:tc>
      </w:tr>
      <w:tr w:rsidR="00C7533B" w:rsidRPr="00D16C1C" w:rsidTr="00425055">
        <w:trPr>
          <w:trHeight w:val="143"/>
        </w:trPr>
        <w:tc>
          <w:tcPr>
            <w:tcW w:w="3390" w:type="dxa"/>
          </w:tcPr>
          <w:p w:rsidR="00C7533B" w:rsidRDefault="00C7533B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533B">
              <w:rPr>
                <w:rFonts w:ascii="Times New Roman" w:hAnsi="Times New Roman"/>
                <w:sz w:val="28"/>
                <w:szCs w:val="28"/>
              </w:rPr>
              <w:t xml:space="preserve">Юркова </w:t>
            </w:r>
          </w:p>
          <w:p w:rsidR="00C7533B" w:rsidRPr="00C7533B" w:rsidRDefault="00C7533B" w:rsidP="009036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533B">
              <w:rPr>
                <w:rFonts w:ascii="Times New Roman" w:hAnsi="Times New Roman"/>
                <w:sz w:val="28"/>
                <w:szCs w:val="28"/>
              </w:rPr>
              <w:t>Екатерина Анатольевна</w:t>
            </w:r>
          </w:p>
        </w:tc>
        <w:tc>
          <w:tcPr>
            <w:tcW w:w="6276" w:type="dxa"/>
          </w:tcPr>
          <w:p w:rsidR="00C7533B" w:rsidRDefault="00C7533B" w:rsidP="00C7533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533B">
              <w:rPr>
                <w:rFonts w:ascii="Times New Roman" w:hAnsi="Times New Roman"/>
                <w:sz w:val="28"/>
                <w:szCs w:val="28"/>
              </w:rPr>
              <w:t>Заместитель руководителя Управления финансов администрации Усть-Камчатского муниципального района – муниципальное казенное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согласованию), член комиссии</w:t>
            </w:r>
          </w:p>
        </w:tc>
      </w:tr>
      <w:tr w:rsidR="0025374B" w:rsidRPr="00D16C1C" w:rsidTr="00425055">
        <w:trPr>
          <w:trHeight w:val="143"/>
        </w:trPr>
        <w:tc>
          <w:tcPr>
            <w:tcW w:w="9666" w:type="dxa"/>
            <w:gridSpan w:val="2"/>
          </w:tcPr>
          <w:p w:rsidR="0025374B" w:rsidRDefault="0025374B" w:rsidP="00D16C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16C1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Группа оповещения, связи и информации</w:t>
            </w:r>
          </w:p>
          <w:p w:rsidR="002A14BD" w:rsidRPr="0011312D" w:rsidRDefault="002A14BD" w:rsidP="0011312D">
            <w:pPr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74B" w:rsidRPr="00D16C1C" w:rsidTr="00425055">
        <w:trPr>
          <w:trHeight w:val="80"/>
        </w:trPr>
        <w:tc>
          <w:tcPr>
            <w:tcW w:w="3390" w:type="dxa"/>
          </w:tcPr>
          <w:p w:rsidR="00425055" w:rsidRDefault="00840D8B" w:rsidP="0029312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Косулин</w:t>
            </w:r>
          </w:p>
          <w:p w:rsidR="00840D8B" w:rsidRPr="00D16C1C" w:rsidRDefault="00840D8B" w:rsidP="0029312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Александрович</w:t>
            </w:r>
          </w:p>
        </w:tc>
        <w:tc>
          <w:tcPr>
            <w:tcW w:w="6276" w:type="dxa"/>
          </w:tcPr>
          <w:p w:rsidR="0025374B" w:rsidRPr="00D16C1C" w:rsidRDefault="00840D8B" w:rsidP="009A6F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МКУ «Информационный Медиацентр»</w:t>
            </w:r>
            <w:r w:rsidR="00B36977" w:rsidRPr="002A14BD">
              <w:rPr>
                <w:rFonts w:ascii="Times New Roman" w:hAnsi="Times New Roman"/>
                <w:sz w:val="28"/>
                <w:szCs w:val="28"/>
              </w:rPr>
              <w:t xml:space="preserve"> Усть-Камчатского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B36977" w:rsidRPr="002A14BD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B369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F05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  <w:r w:rsidR="001C6154">
              <w:rPr>
                <w:rFonts w:ascii="Times New Roman" w:hAnsi="Times New Roman"/>
                <w:sz w:val="28"/>
                <w:szCs w:val="28"/>
              </w:rPr>
              <w:t xml:space="preserve">член 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>группы</w:t>
            </w:r>
            <w:r w:rsidR="002931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6154" w:rsidRPr="00D16C1C" w:rsidRDefault="001C6154" w:rsidP="001C615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74B" w:rsidRPr="00D16C1C" w:rsidTr="00425055">
        <w:trPr>
          <w:trHeight w:val="642"/>
        </w:trPr>
        <w:tc>
          <w:tcPr>
            <w:tcW w:w="9666" w:type="dxa"/>
            <w:gridSpan w:val="2"/>
          </w:tcPr>
          <w:p w:rsidR="00082E6C" w:rsidRDefault="00082E6C" w:rsidP="002A14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25374B" w:rsidRDefault="0025374B" w:rsidP="002A14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16C1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Группа транспортного и дорожного обеспечения</w:t>
            </w:r>
          </w:p>
          <w:p w:rsidR="0025374B" w:rsidRPr="00D16C1C" w:rsidRDefault="0025374B" w:rsidP="002A14B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</w:tr>
      <w:tr w:rsidR="0025374B" w:rsidRPr="00D16C1C" w:rsidTr="00425055">
        <w:trPr>
          <w:trHeight w:val="1283"/>
        </w:trPr>
        <w:tc>
          <w:tcPr>
            <w:tcW w:w="3390" w:type="dxa"/>
          </w:tcPr>
          <w:p w:rsidR="0025374B" w:rsidRDefault="00425055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Жирнова</w:t>
            </w:r>
          </w:p>
          <w:p w:rsidR="00425055" w:rsidRPr="004858E4" w:rsidRDefault="00425055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Екатерина Вадимовна</w:t>
            </w:r>
          </w:p>
          <w:p w:rsidR="0025374B" w:rsidRPr="00485DB0" w:rsidRDefault="0025374B" w:rsidP="00D16C1C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6276" w:type="dxa"/>
          </w:tcPr>
          <w:p w:rsidR="0025374B" w:rsidRPr="00485DB0" w:rsidRDefault="004858E4" w:rsidP="00F654B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58E4">
              <w:rPr>
                <w:rFonts w:ascii="Times New Roman" w:hAnsi="Times New Roman"/>
                <w:sz w:val="28"/>
                <w:szCs w:val="28"/>
              </w:rPr>
              <w:t>Руководитель Управления строительства, благоустройства, дорожно-транспортного и жилищно-коммунального хозяйства администрации Усть-Камчатского муниципального района  – муниципального казенного учреждения (по согласованию)</w:t>
            </w:r>
            <w:r w:rsidR="0025374B" w:rsidRPr="004858E4">
              <w:rPr>
                <w:rFonts w:ascii="Times New Roman" w:hAnsi="Times New Roman"/>
                <w:sz w:val="28"/>
                <w:szCs w:val="28"/>
              </w:rPr>
              <w:t>, член группы.</w:t>
            </w:r>
          </w:p>
        </w:tc>
      </w:tr>
      <w:tr w:rsidR="0025374B" w:rsidRPr="00D16C1C" w:rsidTr="00425055">
        <w:trPr>
          <w:trHeight w:val="642"/>
        </w:trPr>
        <w:tc>
          <w:tcPr>
            <w:tcW w:w="9666" w:type="dxa"/>
            <w:gridSpan w:val="2"/>
          </w:tcPr>
          <w:p w:rsidR="0025374B" w:rsidRPr="00D16C1C" w:rsidRDefault="0025374B" w:rsidP="00D16C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16C1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Группа первоочередного жизнеобеспечения эвакуируемого населения</w:t>
            </w:r>
          </w:p>
          <w:p w:rsidR="0025374B" w:rsidRPr="00D16C1C" w:rsidRDefault="0025374B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74B" w:rsidRPr="00D16C1C" w:rsidTr="00425055">
        <w:trPr>
          <w:trHeight w:val="1811"/>
        </w:trPr>
        <w:tc>
          <w:tcPr>
            <w:tcW w:w="3390" w:type="dxa"/>
          </w:tcPr>
          <w:p w:rsidR="00840D8B" w:rsidRDefault="00840D8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Садыков </w:t>
            </w:r>
          </w:p>
          <w:p w:rsidR="002A14BD" w:rsidRPr="00D16C1C" w:rsidRDefault="00840D8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Марат Мударисович</w:t>
            </w:r>
          </w:p>
        </w:tc>
        <w:tc>
          <w:tcPr>
            <w:tcW w:w="6276" w:type="dxa"/>
          </w:tcPr>
          <w:p w:rsidR="0025374B" w:rsidRPr="00D16C1C" w:rsidRDefault="00840D8B" w:rsidP="00B34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D8B">
              <w:rPr>
                <w:rFonts w:ascii="Times New Roman" w:hAnsi="Times New Roman"/>
                <w:sz w:val="28"/>
                <w:szCs w:val="28"/>
              </w:rPr>
              <w:t>Руководитель Управления экономического развития и контрольной деятельности</w:t>
            </w:r>
            <w:r w:rsidRPr="004858E4">
              <w:rPr>
                <w:rFonts w:ascii="Times New Roman" w:hAnsi="Times New Roman"/>
                <w:sz w:val="28"/>
                <w:szCs w:val="28"/>
              </w:rPr>
              <w:t xml:space="preserve"> администрации Усть-Камчатского муниципального района  </w:t>
            </w:r>
            <w:r w:rsidR="002A14BD">
              <w:rPr>
                <w:rFonts w:ascii="Times New Roman" w:hAnsi="Times New Roman"/>
                <w:sz w:val="28"/>
                <w:szCs w:val="28"/>
              </w:rPr>
              <w:t xml:space="preserve">– муниципальное казенное учреждение 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  <w:r w:rsidR="002A14BD">
              <w:rPr>
                <w:rFonts w:ascii="Times New Roman" w:hAnsi="Times New Roman"/>
                <w:sz w:val="28"/>
                <w:szCs w:val="28"/>
              </w:rPr>
              <w:t>член</w:t>
            </w:r>
            <w:r w:rsidR="0025374B" w:rsidRPr="00D16C1C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 w:rsidR="002931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374B" w:rsidRPr="00D16C1C" w:rsidRDefault="0025374B" w:rsidP="00D16C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D8B" w:rsidRPr="00D16C1C" w:rsidTr="00425055">
        <w:trPr>
          <w:trHeight w:val="1811"/>
        </w:trPr>
        <w:tc>
          <w:tcPr>
            <w:tcW w:w="3390" w:type="dxa"/>
          </w:tcPr>
          <w:p w:rsidR="00840D8B" w:rsidRDefault="00840D8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0D8B">
              <w:rPr>
                <w:rFonts w:ascii="Times New Roman" w:hAnsi="Times New Roman"/>
                <w:sz w:val="28"/>
                <w:szCs w:val="28"/>
              </w:rPr>
              <w:t xml:space="preserve">Власов </w:t>
            </w:r>
          </w:p>
          <w:p w:rsidR="00840D8B" w:rsidRPr="00840D8B" w:rsidRDefault="00840D8B" w:rsidP="00D16C1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0D8B">
              <w:rPr>
                <w:rFonts w:ascii="Times New Roman" w:hAnsi="Times New Roman"/>
                <w:sz w:val="28"/>
                <w:szCs w:val="28"/>
              </w:rPr>
              <w:t>Артем Валерьевич</w:t>
            </w:r>
          </w:p>
        </w:tc>
        <w:tc>
          <w:tcPr>
            <w:tcW w:w="6276" w:type="dxa"/>
          </w:tcPr>
          <w:p w:rsidR="00840D8B" w:rsidRPr="00D16C1C" w:rsidRDefault="00840D8B" w:rsidP="00840D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D8B">
              <w:rPr>
                <w:rFonts w:ascii="Times New Roman" w:hAnsi="Times New Roman"/>
                <w:sz w:val="28"/>
                <w:szCs w:val="28"/>
              </w:rPr>
              <w:t>Руководитель группы организации муниципальных закупок и ведения муниципальных программ</w:t>
            </w:r>
            <w:r w:rsidR="00463ACE">
              <w:rPr>
                <w:rFonts w:ascii="Times New Roman" w:hAnsi="Times New Roman"/>
                <w:sz w:val="28"/>
                <w:szCs w:val="28"/>
              </w:rPr>
              <w:t xml:space="preserve"> Управления имущественных и земельных отношений  </w:t>
            </w:r>
            <w:r w:rsidRPr="00840D8B">
              <w:rPr>
                <w:rFonts w:ascii="Times New Roman" w:hAnsi="Times New Roman"/>
                <w:sz w:val="28"/>
                <w:szCs w:val="28"/>
              </w:rPr>
              <w:t xml:space="preserve"> администрации Усть-Камчатского муниципального района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</w:t>
            </w:r>
            <w:r w:rsidRPr="00D16C1C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  <w:r>
              <w:rPr>
                <w:rFonts w:ascii="Times New Roman" w:hAnsi="Times New Roman"/>
                <w:sz w:val="28"/>
                <w:szCs w:val="28"/>
              </w:rPr>
              <w:t>член</w:t>
            </w:r>
            <w:r w:rsidRPr="00D16C1C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40D8B" w:rsidRPr="00840D8B" w:rsidRDefault="00840D8B" w:rsidP="00B345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74B" w:rsidRPr="00D16C1C" w:rsidTr="00425055">
        <w:trPr>
          <w:trHeight w:val="642"/>
        </w:trPr>
        <w:tc>
          <w:tcPr>
            <w:tcW w:w="9666" w:type="dxa"/>
            <w:gridSpan w:val="2"/>
          </w:tcPr>
          <w:p w:rsidR="0025374B" w:rsidRPr="00D16C1C" w:rsidRDefault="00840D8B" w:rsidP="00840D8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40D8B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Группа учета и размещения эвакуируемого населения</w:t>
            </w:r>
          </w:p>
        </w:tc>
      </w:tr>
      <w:tr w:rsidR="0025374B" w:rsidRPr="00D16C1C" w:rsidTr="00425055">
        <w:trPr>
          <w:trHeight w:val="2552"/>
        </w:trPr>
        <w:tc>
          <w:tcPr>
            <w:tcW w:w="3390" w:type="dxa"/>
          </w:tcPr>
          <w:p w:rsidR="00840D8B" w:rsidRDefault="00840D8B" w:rsidP="00D16C1C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 xml:space="preserve">Бац </w:t>
            </w:r>
          </w:p>
          <w:p w:rsidR="0025374B" w:rsidRPr="0002735F" w:rsidRDefault="00840D8B" w:rsidP="00D16C1C">
            <w:pPr>
              <w:pStyle w:val="a3"/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hi-IN" w:bidi="hi-IN"/>
              </w:rPr>
              <w:t>Наталья Юрьевна</w:t>
            </w:r>
          </w:p>
        </w:tc>
        <w:tc>
          <w:tcPr>
            <w:tcW w:w="6276" w:type="dxa"/>
          </w:tcPr>
          <w:p w:rsidR="0025374B" w:rsidRPr="00840D8B" w:rsidRDefault="00463ACE" w:rsidP="00840D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Управления</w:t>
            </w:r>
            <w:r w:rsidR="00840D8B" w:rsidRPr="00840D8B">
              <w:rPr>
                <w:rFonts w:ascii="Times New Roman" w:hAnsi="Times New Roman"/>
                <w:sz w:val="28"/>
                <w:szCs w:val="28"/>
              </w:rPr>
              <w:t xml:space="preserve"> образования администрации Усть-Камчатского муниципального района</w:t>
            </w:r>
            <w:r w:rsidR="00840D8B">
              <w:rPr>
                <w:rFonts w:ascii="Times New Roman" w:hAnsi="Times New Roman"/>
                <w:sz w:val="28"/>
                <w:szCs w:val="28"/>
              </w:rPr>
              <w:t xml:space="preserve"> - муниципальное казенное учреждение (по согласованию), член группы</w:t>
            </w:r>
          </w:p>
        </w:tc>
      </w:tr>
    </w:tbl>
    <w:p w:rsidR="0025374B" w:rsidRPr="00D16C1C" w:rsidRDefault="0025374B" w:rsidP="00D16C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5374B" w:rsidRPr="00D16C1C" w:rsidSect="00BE2B20">
      <w:pgSz w:w="11906" w:h="16838"/>
      <w:pgMar w:top="709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9D2" w:rsidRDefault="006879D2" w:rsidP="00BE2B20">
      <w:pPr>
        <w:spacing w:after="0" w:line="240" w:lineRule="auto"/>
      </w:pPr>
      <w:r>
        <w:separator/>
      </w:r>
    </w:p>
  </w:endnote>
  <w:endnote w:type="continuationSeparator" w:id="0">
    <w:p w:rsidR="006879D2" w:rsidRDefault="006879D2" w:rsidP="00BE2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9D2" w:rsidRDefault="006879D2" w:rsidP="00BE2B20">
      <w:pPr>
        <w:spacing w:after="0" w:line="240" w:lineRule="auto"/>
      </w:pPr>
      <w:r>
        <w:separator/>
      </w:r>
    </w:p>
  </w:footnote>
  <w:footnote w:type="continuationSeparator" w:id="0">
    <w:p w:rsidR="006879D2" w:rsidRDefault="006879D2" w:rsidP="00BE2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5798D"/>
    <w:multiLevelType w:val="hybridMultilevel"/>
    <w:tmpl w:val="E508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2B125B9"/>
    <w:multiLevelType w:val="hybridMultilevel"/>
    <w:tmpl w:val="F22E9760"/>
    <w:lvl w:ilvl="0" w:tplc="4546EE7E">
      <w:start w:val="1"/>
      <w:numFmt w:val="decimal"/>
      <w:lvlText w:val="%1."/>
      <w:lvlJc w:val="left"/>
      <w:pPr>
        <w:ind w:left="112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0D89"/>
    <w:rsid w:val="00026CA1"/>
    <w:rsid w:val="0002735F"/>
    <w:rsid w:val="00072569"/>
    <w:rsid w:val="00082E6C"/>
    <w:rsid w:val="000C3A95"/>
    <w:rsid w:val="000D0A6A"/>
    <w:rsid w:val="000D7D27"/>
    <w:rsid w:val="000F41C8"/>
    <w:rsid w:val="000F7B37"/>
    <w:rsid w:val="00100010"/>
    <w:rsid w:val="0011312D"/>
    <w:rsid w:val="00123EA2"/>
    <w:rsid w:val="00135CA2"/>
    <w:rsid w:val="00137410"/>
    <w:rsid w:val="0015084E"/>
    <w:rsid w:val="00156432"/>
    <w:rsid w:val="00165667"/>
    <w:rsid w:val="001A0E36"/>
    <w:rsid w:val="001A34D3"/>
    <w:rsid w:val="001B3CE5"/>
    <w:rsid w:val="001C6154"/>
    <w:rsid w:val="002215CA"/>
    <w:rsid w:val="0025374B"/>
    <w:rsid w:val="00260878"/>
    <w:rsid w:val="00275A60"/>
    <w:rsid w:val="00293121"/>
    <w:rsid w:val="00293A13"/>
    <w:rsid w:val="002A14BD"/>
    <w:rsid w:val="002B3BA8"/>
    <w:rsid w:val="002F44B1"/>
    <w:rsid w:val="00307CB2"/>
    <w:rsid w:val="00352401"/>
    <w:rsid w:val="003C0CD0"/>
    <w:rsid w:val="003D6003"/>
    <w:rsid w:val="004004C2"/>
    <w:rsid w:val="004008AB"/>
    <w:rsid w:val="0041360E"/>
    <w:rsid w:val="00415DC1"/>
    <w:rsid w:val="00425055"/>
    <w:rsid w:val="004430CE"/>
    <w:rsid w:val="00463ACE"/>
    <w:rsid w:val="004725E6"/>
    <w:rsid w:val="004858E4"/>
    <w:rsid w:val="00485DB0"/>
    <w:rsid w:val="00492BB5"/>
    <w:rsid w:val="00495C90"/>
    <w:rsid w:val="004C1A78"/>
    <w:rsid w:val="004F1AAE"/>
    <w:rsid w:val="00531B22"/>
    <w:rsid w:val="00533628"/>
    <w:rsid w:val="00541F61"/>
    <w:rsid w:val="00570CE5"/>
    <w:rsid w:val="00590B2B"/>
    <w:rsid w:val="005C11E1"/>
    <w:rsid w:val="005E21FE"/>
    <w:rsid w:val="00607284"/>
    <w:rsid w:val="0063469B"/>
    <w:rsid w:val="00680637"/>
    <w:rsid w:val="00681EC4"/>
    <w:rsid w:val="006879D2"/>
    <w:rsid w:val="006941B7"/>
    <w:rsid w:val="006A3131"/>
    <w:rsid w:val="006A59B0"/>
    <w:rsid w:val="006B1619"/>
    <w:rsid w:val="006B3B78"/>
    <w:rsid w:val="006C7538"/>
    <w:rsid w:val="00704E6C"/>
    <w:rsid w:val="00705A43"/>
    <w:rsid w:val="00707A1F"/>
    <w:rsid w:val="00720537"/>
    <w:rsid w:val="007449C6"/>
    <w:rsid w:val="00766AEC"/>
    <w:rsid w:val="00782630"/>
    <w:rsid w:val="007A091D"/>
    <w:rsid w:val="007D50BA"/>
    <w:rsid w:val="008076E0"/>
    <w:rsid w:val="00823BE6"/>
    <w:rsid w:val="008245DA"/>
    <w:rsid w:val="00840D8B"/>
    <w:rsid w:val="00863611"/>
    <w:rsid w:val="0088196E"/>
    <w:rsid w:val="00887BA9"/>
    <w:rsid w:val="008A7333"/>
    <w:rsid w:val="008B0C7A"/>
    <w:rsid w:val="008B3C79"/>
    <w:rsid w:val="008B7B72"/>
    <w:rsid w:val="008C04F7"/>
    <w:rsid w:val="008D13FB"/>
    <w:rsid w:val="008D545D"/>
    <w:rsid w:val="008F6667"/>
    <w:rsid w:val="00903685"/>
    <w:rsid w:val="009125CF"/>
    <w:rsid w:val="00926438"/>
    <w:rsid w:val="00933AE1"/>
    <w:rsid w:val="00951BA8"/>
    <w:rsid w:val="00971218"/>
    <w:rsid w:val="00971CEA"/>
    <w:rsid w:val="00975949"/>
    <w:rsid w:val="00992919"/>
    <w:rsid w:val="00996FC4"/>
    <w:rsid w:val="009A6DC8"/>
    <w:rsid w:val="009A6F05"/>
    <w:rsid w:val="009A7D89"/>
    <w:rsid w:val="009D5EE0"/>
    <w:rsid w:val="009E0809"/>
    <w:rsid w:val="00A14995"/>
    <w:rsid w:val="00A156AB"/>
    <w:rsid w:val="00A16060"/>
    <w:rsid w:val="00A52221"/>
    <w:rsid w:val="00A70D89"/>
    <w:rsid w:val="00A91F03"/>
    <w:rsid w:val="00AA5474"/>
    <w:rsid w:val="00AB3696"/>
    <w:rsid w:val="00B06681"/>
    <w:rsid w:val="00B34501"/>
    <w:rsid w:val="00B36977"/>
    <w:rsid w:val="00B37815"/>
    <w:rsid w:val="00B40FBF"/>
    <w:rsid w:val="00B53FD1"/>
    <w:rsid w:val="00B65D3E"/>
    <w:rsid w:val="00B966FB"/>
    <w:rsid w:val="00BB3AE1"/>
    <w:rsid w:val="00BC3240"/>
    <w:rsid w:val="00BC5A93"/>
    <w:rsid w:val="00BC6046"/>
    <w:rsid w:val="00BD0E80"/>
    <w:rsid w:val="00BE10D1"/>
    <w:rsid w:val="00BE2B20"/>
    <w:rsid w:val="00BE4552"/>
    <w:rsid w:val="00BF420F"/>
    <w:rsid w:val="00BF51A3"/>
    <w:rsid w:val="00C14A05"/>
    <w:rsid w:val="00C44EBE"/>
    <w:rsid w:val="00C66791"/>
    <w:rsid w:val="00C7533B"/>
    <w:rsid w:val="00C81389"/>
    <w:rsid w:val="00CA4749"/>
    <w:rsid w:val="00CB13D0"/>
    <w:rsid w:val="00D16571"/>
    <w:rsid w:val="00D16C1C"/>
    <w:rsid w:val="00D23D24"/>
    <w:rsid w:val="00D5323B"/>
    <w:rsid w:val="00D539C2"/>
    <w:rsid w:val="00D60112"/>
    <w:rsid w:val="00D75687"/>
    <w:rsid w:val="00D92530"/>
    <w:rsid w:val="00DB17E2"/>
    <w:rsid w:val="00DD4C24"/>
    <w:rsid w:val="00DE01B8"/>
    <w:rsid w:val="00DE636D"/>
    <w:rsid w:val="00E13347"/>
    <w:rsid w:val="00E46074"/>
    <w:rsid w:val="00E5755E"/>
    <w:rsid w:val="00E62BB8"/>
    <w:rsid w:val="00EA1C17"/>
    <w:rsid w:val="00EA6540"/>
    <w:rsid w:val="00EB276A"/>
    <w:rsid w:val="00EB4B30"/>
    <w:rsid w:val="00EE5C44"/>
    <w:rsid w:val="00EF7709"/>
    <w:rsid w:val="00F05C59"/>
    <w:rsid w:val="00F1132F"/>
    <w:rsid w:val="00F11556"/>
    <w:rsid w:val="00F116C5"/>
    <w:rsid w:val="00F63EB5"/>
    <w:rsid w:val="00F654B0"/>
    <w:rsid w:val="00F92398"/>
    <w:rsid w:val="00FA6CC0"/>
    <w:rsid w:val="00FD03EC"/>
    <w:rsid w:val="00FE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8E96B3"/>
  <w15:docId w15:val="{CE008A07-8883-421E-A265-EA78836E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8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40FB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0FB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No Spacing"/>
    <w:uiPriority w:val="99"/>
    <w:qFormat/>
    <w:rsid w:val="00A70D89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A70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70D89"/>
    <w:rPr>
      <w:rFonts w:ascii="Tahoma" w:hAnsi="Tahoma" w:cs="Tahoma"/>
      <w:sz w:val="16"/>
      <w:szCs w:val="16"/>
      <w:lang w:eastAsia="ru-RU"/>
    </w:rPr>
  </w:style>
  <w:style w:type="paragraph" w:customStyle="1" w:styleId="a6">
    <w:name w:val="Содержимое таблицы"/>
    <w:basedOn w:val="a"/>
    <w:uiPriority w:val="99"/>
    <w:rsid w:val="00B40FBF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paragraph" w:styleId="a7">
    <w:name w:val="Normal (Web)"/>
    <w:basedOn w:val="a"/>
    <w:uiPriority w:val="99"/>
    <w:rsid w:val="00704E6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E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2B20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BE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E2B20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</dc:creator>
  <cp:lastModifiedBy>Admin</cp:lastModifiedBy>
  <cp:revision>27</cp:revision>
  <cp:lastPrinted>2021-01-18T22:33:00Z</cp:lastPrinted>
  <dcterms:created xsi:type="dcterms:W3CDTF">2020-07-30T21:26:00Z</dcterms:created>
  <dcterms:modified xsi:type="dcterms:W3CDTF">2022-05-27T05:19:00Z</dcterms:modified>
</cp:coreProperties>
</file>